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39634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u w:val="single"/>
        </w:rPr>
      </w:pPr>
      <w:bookmarkStart w:id="0" w:name="_GoBack"/>
      <w:bookmarkEnd w:id="0"/>
      <w:r>
        <w:rPr>
          <w:rFonts w:ascii="Calibri Light" w:hAnsi="Calibri Light" w:cs="Calibri Light"/>
          <w:b/>
          <w:u w:val="single"/>
        </w:rPr>
        <w:t>ΠΑΡΑΡΤΗΜΑ Α΄</w:t>
      </w:r>
    </w:p>
    <w:p w14:paraId="08ECA943">
      <w:pPr>
        <w:autoSpaceDE w:val="0"/>
        <w:autoSpaceDN w:val="0"/>
        <w:adjustRightInd w:val="0"/>
        <w:ind w:firstLine="284"/>
        <w:jc w:val="center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 xml:space="preserve">Υπόδειγμα Οικονομικής Προσφοράς </w:t>
      </w:r>
    </w:p>
    <w:p w14:paraId="7D6162CA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</w:rPr>
      </w:pPr>
    </w:p>
    <w:p w14:paraId="41C8BF5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Για την προμήθεια τριάντα μίας (31) σφραγίδων για την κάλυψη των αναγκών της  Δ/νσης Μεταφορών &amp; Επικοινωνιών Π.Ε. Δυτικού Τομέα Αθηνών, προϋπολογισμού ποσού </w:t>
      </w:r>
      <w:r>
        <w:rPr>
          <w:rFonts w:ascii="Calibri Light" w:hAnsi="Calibri Light" w:cs="Calibri Light"/>
          <w:b/>
          <w:bCs/>
          <w:sz w:val="22"/>
          <w:szCs w:val="22"/>
        </w:rPr>
        <w:t>564,52 € προ ΦΠΑ (700,00 € συμπ. ΦΠΑ).</w:t>
      </w:r>
    </w:p>
    <w:p w14:paraId="203039A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C105086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3"/>
        <w:tblW w:w="9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660"/>
        <w:gridCol w:w="1029"/>
        <w:gridCol w:w="1253"/>
        <w:gridCol w:w="1253"/>
      </w:tblGrid>
      <w:tr w14:paraId="20C5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44" w:type="dxa"/>
            <w:shd w:val="clear" w:color="auto" w:fill="auto"/>
            <w:vAlign w:val="center"/>
          </w:tcPr>
          <w:p w14:paraId="1072845C">
            <w:pPr>
              <w:spacing w:after="120"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Α/Α</w:t>
            </w:r>
          </w:p>
        </w:tc>
        <w:tc>
          <w:tcPr>
            <w:tcW w:w="5660" w:type="dxa"/>
            <w:shd w:val="clear" w:color="auto" w:fill="auto"/>
            <w:vAlign w:val="center"/>
          </w:tcPr>
          <w:p w14:paraId="6020E989">
            <w:pPr>
              <w:spacing w:after="120"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Περιγραφή Σφραγίδας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2F2558E">
            <w:pPr>
              <w:spacing w:after="120"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Τεμάχια</w:t>
            </w:r>
          </w:p>
        </w:tc>
        <w:tc>
          <w:tcPr>
            <w:tcW w:w="1253" w:type="dxa"/>
            <w:vAlign w:val="center"/>
          </w:tcPr>
          <w:p w14:paraId="0D63E70C">
            <w:pPr>
              <w:spacing w:after="120"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Τιμή ανά τεμάχιο προ ΦΠΑ</w:t>
            </w:r>
          </w:p>
        </w:tc>
        <w:tc>
          <w:tcPr>
            <w:tcW w:w="1253" w:type="dxa"/>
            <w:vAlign w:val="center"/>
          </w:tcPr>
          <w:p w14:paraId="6FF6E8AB">
            <w:pPr>
              <w:spacing w:after="120"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Συνολική Αξία προ ΦΠΑ</w:t>
            </w:r>
          </w:p>
        </w:tc>
      </w:tr>
      <w:tr w14:paraId="2036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</w:tcPr>
          <w:p w14:paraId="66E30AD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5660" w:type="dxa"/>
            <w:shd w:val="clear" w:color="auto" w:fill="auto"/>
          </w:tcPr>
          <w:p w14:paraId="64AE576D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Ξύλινη στρογγυλή σφραγίδα με εθνόσημο (διαμέτρου 40 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mm</w:t>
            </w:r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029" w:type="dxa"/>
            <w:shd w:val="clear" w:color="auto" w:fill="auto"/>
          </w:tcPr>
          <w:p w14:paraId="2B1EB607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3</w:t>
            </w:r>
          </w:p>
        </w:tc>
        <w:tc>
          <w:tcPr>
            <w:tcW w:w="1253" w:type="dxa"/>
          </w:tcPr>
          <w:p w14:paraId="46943BBE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</w:tcPr>
          <w:p w14:paraId="09D6E806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14:paraId="1C45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</w:tcPr>
          <w:p w14:paraId="2E27036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5660" w:type="dxa"/>
            <w:shd w:val="clear" w:color="auto" w:fill="auto"/>
          </w:tcPr>
          <w:p w14:paraId="72FBB8A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Ξύλινη στρογγυλή σφραγίδα με εθνόσημο (διαμέτρου 20 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mm</w:t>
            </w:r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029" w:type="dxa"/>
            <w:shd w:val="clear" w:color="auto" w:fill="auto"/>
          </w:tcPr>
          <w:p w14:paraId="2B586F08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4</w:t>
            </w:r>
          </w:p>
        </w:tc>
        <w:tc>
          <w:tcPr>
            <w:tcW w:w="1253" w:type="dxa"/>
          </w:tcPr>
          <w:p w14:paraId="13F5563B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</w:tcPr>
          <w:p w14:paraId="2C9ED999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14:paraId="6BD4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</w:tcPr>
          <w:p w14:paraId="1676A0E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5660" w:type="dxa"/>
            <w:shd w:val="clear" w:color="auto" w:fill="auto"/>
          </w:tcPr>
          <w:p w14:paraId="4AC93CB6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Ξύλινη παραλληλόγραμμη σφραγίδα (14 σειρές, διαστάσεων 90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x</w:t>
            </w:r>
            <w:r>
              <w:rPr>
                <w:rFonts w:ascii="Calibri Light" w:hAnsi="Calibri Light" w:cs="Calibri Light"/>
                <w:sz w:val="20"/>
                <w:szCs w:val="20"/>
              </w:rPr>
              <w:t>50 m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, περίπου)</w:t>
            </w:r>
          </w:p>
        </w:tc>
        <w:tc>
          <w:tcPr>
            <w:tcW w:w="1029" w:type="dxa"/>
            <w:shd w:val="clear" w:color="auto" w:fill="auto"/>
          </w:tcPr>
          <w:p w14:paraId="6081BA2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253" w:type="dxa"/>
          </w:tcPr>
          <w:p w14:paraId="2F0BDC5F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171E713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14:paraId="3217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</w:tcPr>
          <w:p w14:paraId="460EE77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5660" w:type="dxa"/>
            <w:shd w:val="clear" w:color="auto" w:fill="auto"/>
          </w:tcPr>
          <w:p w14:paraId="1B1E32CE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Αυτόματη σφραγίδα (3 σειρές, διαστάσεων 58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x</w:t>
            </w:r>
            <w:r>
              <w:rPr>
                <w:rFonts w:ascii="Calibri Light" w:hAnsi="Calibri Light" w:cs="Calibri Light"/>
                <w:sz w:val="20"/>
                <w:szCs w:val="20"/>
              </w:rPr>
              <w:t>22 m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, περίπου)</w:t>
            </w:r>
          </w:p>
        </w:tc>
        <w:tc>
          <w:tcPr>
            <w:tcW w:w="1029" w:type="dxa"/>
            <w:shd w:val="clear" w:color="auto" w:fill="auto"/>
          </w:tcPr>
          <w:p w14:paraId="03C81C9C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2</w:t>
            </w:r>
          </w:p>
        </w:tc>
        <w:tc>
          <w:tcPr>
            <w:tcW w:w="1253" w:type="dxa"/>
          </w:tcPr>
          <w:p w14:paraId="5935868B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</w:tcPr>
          <w:p w14:paraId="2A155AF5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14:paraId="5DC6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</w:tcPr>
          <w:p w14:paraId="64A94EDD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5660" w:type="dxa"/>
            <w:shd w:val="clear" w:color="auto" w:fill="auto"/>
          </w:tcPr>
          <w:p w14:paraId="60D7008A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Αυτόματη σφραγίδα (5 σειρές, διαστάσεων 58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x</w:t>
            </w:r>
            <w:r>
              <w:rPr>
                <w:rFonts w:ascii="Calibri Light" w:hAnsi="Calibri Light" w:cs="Calibri Light"/>
                <w:sz w:val="20"/>
                <w:szCs w:val="20"/>
              </w:rPr>
              <w:t>22 m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, περίπου)</w:t>
            </w:r>
          </w:p>
        </w:tc>
        <w:tc>
          <w:tcPr>
            <w:tcW w:w="1029" w:type="dxa"/>
            <w:shd w:val="clear" w:color="auto" w:fill="auto"/>
          </w:tcPr>
          <w:p w14:paraId="5F9FA16D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2</w:t>
            </w:r>
          </w:p>
        </w:tc>
        <w:tc>
          <w:tcPr>
            <w:tcW w:w="1253" w:type="dxa"/>
          </w:tcPr>
          <w:p w14:paraId="51AF0053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</w:tcPr>
          <w:p w14:paraId="24439706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14:paraId="35A8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</w:tcPr>
          <w:p w14:paraId="6426621F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5660" w:type="dxa"/>
            <w:shd w:val="clear" w:color="auto" w:fill="auto"/>
          </w:tcPr>
          <w:p w14:paraId="0F4972D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Αυτόματη σφραγίδα (1 σειρά, διαστάσεων 58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x</w:t>
            </w:r>
            <w:r>
              <w:rPr>
                <w:rFonts w:ascii="Calibri Light" w:hAnsi="Calibri Light" w:cs="Calibri Light"/>
                <w:sz w:val="20"/>
                <w:szCs w:val="20"/>
              </w:rPr>
              <w:t>22 m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, περίπου)</w:t>
            </w:r>
          </w:p>
        </w:tc>
        <w:tc>
          <w:tcPr>
            <w:tcW w:w="1029" w:type="dxa"/>
            <w:shd w:val="clear" w:color="auto" w:fill="auto"/>
          </w:tcPr>
          <w:p w14:paraId="5D77B14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253" w:type="dxa"/>
          </w:tcPr>
          <w:p w14:paraId="28448652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12C2231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14:paraId="7926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</w:tcPr>
          <w:p w14:paraId="6B9C4AC8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7.</w:t>
            </w:r>
          </w:p>
        </w:tc>
        <w:tc>
          <w:tcPr>
            <w:tcW w:w="5660" w:type="dxa"/>
            <w:shd w:val="clear" w:color="auto" w:fill="auto"/>
          </w:tcPr>
          <w:p w14:paraId="140E5076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Αυτόματη σφραγίδα (3 σειρές, διαστάσεων 47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x</w:t>
            </w:r>
            <w:r>
              <w:rPr>
                <w:rFonts w:ascii="Calibri Light" w:hAnsi="Calibri Light" w:cs="Calibri Light"/>
                <w:sz w:val="20"/>
                <w:szCs w:val="20"/>
              </w:rPr>
              <w:t>17 m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, περίπου)</w:t>
            </w:r>
          </w:p>
        </w:tc>
        <w:tc>
          <w:tcPr>
            <w:tcW w:w="1029" w:type="dxa"/>
            <w:shd w:val="clear" w:color="auto" w:fill="auto"/>
          </w:tcPr>
          <w:p w14:paraId="427DE013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1253" w:type="dxa"/>
          </w:tcPr>
          <w:p w14:paraId="6AE1F531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49E7FC6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14:paraId="083F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</w:tcPr>
          <w:p w14:paraId="289C4011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5660" w:type="dxa"/>
            <w:shd w:val="clear" w:color="auto" w:fill="auto"/>
          </w:tcPr>
          <w:p w14:paraId="48179044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Αυτόματη σφραγίδα (3 σειρές, διαστάσεων 110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x</w:t>
            </w:r>
            <w:r>
              <w:rPr>
                <w:rFonts w:ascii="Calibri Light" w:hAnsi="Calibri Light" w:cs="Calibri Light"/>
                <w:sz w:val="20"/>
                <w:szCs w:val="20"/>
              </w:rPr>
              <w:t>30 m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, περίπου)</w:t>
            </w:r>
          </w:p>
        </w:tc>
        <w:tc>
          <w:tcPr>
            <w:tcW w:w="1029" w:type="dxa"/>
            <w:shd w:val="clear" w:color="auto" w:fill="auto"/>
          </w:tcPr>
          <w:p w14:paraId="12AE2150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253" w:type="dxa"/>
          </w:tcPr>
          <w:p w14:paraId="15A6FCF6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5B88CC4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14:paraId="5F35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</w:tcPr>
          <w:p w14:paraId="2DDF3702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9.</w:t>
            </w:r>
          </w:p>
        </w:tc>
        <w:tc>
          <w:tcPr>
            <w:tcW w:w="5660" w:type="dxa"/>
            <w:shd w:val="clear" w:color="auto" w:fill="auto"/>
          </w:tcPr>
          <w:p w14:paraId="530B546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Αυτόματη σφραγίδα (6 σειρές, διαστάσεων 80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x</w:t>
            </w:r>
            <w:r>
              <w:rPr>
                <w:rFonts w:ascii="Calibri Light" w:hAnsi="Calibri Light" w:cs="Calibri Light"/>
                <w:sz w:val="20"/>
                <w:szCs w:val="20"/>
              </w:rPr>
              <w:t>30 m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, περίπου)</w:t>
            </w:r>
          </w:p>
        </w:tc>
        <w:tc>
          <w:tcPr>
            <w:tcW w:w="1029" w:type="dxa"/>
            <w:shd w:val="clear" w:color="auto" w:fill="auto"/>
          </w:tcPr>
          <w:p w14:paraId="58076364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253" w:type="dxa"/>
          </w:tcPr>
          <w:p w14:paraId="3AF6E926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D153C66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14:paraId="430E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shd w:val="clear" w:color="auto" w:fill="auto"/>
          </w:tcPr>
          <w:p w14:paraId="716A3EB1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10.</w:t>
            </w:r>
          </w:p>
        </w:tc>
        <w:tc>
          <w:tcPr>
            <w:tcW w:w="5660" w:type="dxa"/>
            <w:shd w:val="clear" w:color="auto" w:fill="auto"/>
          </w:tcPr>
          <w:p w14:paraId="6FEE4F2C">
            <w:pPr>
              <w:spacing w:after="120" w:line="276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Αυτόματη σφραγίδα ημερομηνίας (ρυθμιζόμενη)</w:t>
            </w:r>
          </w:p>
        </w:tc>
        <w:tc>
          <w:tcPr>
            <w:tcW w:w="1029" w:type="dxa"/>
            <w:shd w:val="clear" w:color="auto" w:fill="auto"/>
          </w:tcPr>
          <w:p w14:paraId="38089F86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253" w:type="dxa"/>
          </w:tcPr>
          <w:p w14:paraId="4D800764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AF3D90F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14:paraId="4CEF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6" w:type="dxa"/>
            <w:gridSpan w:val="4"/>
            <w:shd w:val="clear" w:color="auto" w:fill="auto"/>
          </w:tcPr>
          <w:p w14:paraId="590FE861">
            <w:pPr>
              <w:spacing w:after="120" w:line="276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ΣΥΝΟΛΟ προ ΦΠΑ</w:t>
            </w:r>
          </w:p>
        </w:tc>
        <w:tc>
          <w:tcPr>
            <w:tcW w:w="1253" w:type="dxa"/>
          </w:tcPr>
          <w:p w14:paraId="6CBB5F29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14:paraId="4E7D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6" w:type="dxa"/>
            <w:gridSpan w:val="4"/>
            <w:shd w:val="clear" w:color="auto" w:fill="auto"/>
          </w:tcPr>
          <w:p w14:paraId="11AE7C56">
            <w:pPr>
              <w:spacing w:after="120" w:line="276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ΦΠΑ 24%</w:t>
            </w:r>
          </w:p>
        </w:tc>
        <w:tc>
          <w:tcPr>
            <w:tcW w:w="1253" w:type="dxa"/>
          </w:tcPr>
          <w:p w14:paraId="05CC768A">
            <w:pPr>
              <w:spacing w:after="12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14:paraId="2C8F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6" w:type="dxa"/>
            <w:gridSpan w:val="4"/>
            <w:shd w:val="clear" w:color="auto" w:fill="auto"/>
          </w:tcPr>
          <w:p w14:paraId="225FDCEC">
            <w:pPr>
              <w:spacing w:after="120" w:line="276" w:lineRule="auto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ΣΥΝΟΛΟ συμπ. ΦΠΑ</w:t>
            </w:r>
          </w:p>
        </w:tc>
        <w:tc>
          <w:tcPr>
            <w:tcW w:w="1253" w:type="dxa"/>
          </w:tcPr>
          <w:p w14:paraId="32595BD4">
            <w:pPr>
              <w:spacing w:after="12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B9A3B76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4DC052B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</w:p>
    <w:p w14:paraId="748AC917">
      <w:pPr>
        <w:autoSpaceDE w:val="0"/>
        <w:autoSpaceDN w:val="0"/>
        <w:adjustRightInd w:val="0"/>
        <w:spacing w:after="120"/>
        <w:ind w:left="357" w:hanging="357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Δεσμεύομαι για την τήρηση όλων των όρων της παρούσας  Πρόσκλησης.</w:t>
      </w:r>
    </w:p>
    <w:p w14:paraId="0F640F2A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</w:p>
    <w:p w14:paraId="395AC40E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3588B3D9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3249295</wp:posOffset>
                </wp:positionH>
                <wp:positionV relativeFrom="paragraph">
                  <wp:posOffset>55245</wp:posOffset>
                </wp:positionV>
                <wp:extent cx="2651760" cy="2163445"/>
                <wp:effectExtent l="0" t="0" r="0" b="254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16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3D7AA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6665B48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Ημερομηνία ……../………./2025</w:t>
                            </w:r>
                          </w:p>
                          <w:p w14:paraId="5FD0E893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45E4A8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Υπογραφή &amp; Σφραγίδα</w:t>
                            </w:r>
                          </w:p>
                          <w:p w14:paraId="5F1DABB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Νόμιμου εκπροσώπου</w:t>
                            </w:r>
                          </w:p>
                          <w:p w14:paraId="396E08D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5E9A9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8F81C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89DD8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B1219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1" o:spid="_x0000_s1026" o:spt="202" type="#_x0000_t202" style="position:absolute;left:0pt;margin-left:255.85pt;margin-top:4.35pt;height:170.35pt;width:208.8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U2e8CtgAAAAJ&#10;AQAADwAAAGRycy9kb3ducmV2LnhtbE2PQU+DQBCF7yb+h82YeDF2oaWlIEMTTTReW/sDBpgCkZ0l&#10;7La0/971pKeXyXt575tidzWDuvDkeisI8SICxVLbppcW4fj1/rwF5TxJQ4MVRrixg115f1dQ3thZ&#10;9nw5+FaFEnE5IXTej7nWru7YkFvYkSV4JzsZ8uGcWt1MNIdyM+hlFG20oV7CQkcjv3Vcfx/OBuH0&#10;OT+ts7n68Md0n2xeqU8re0N8fIijF1Cer/4vDL/4AR3KwFTZszRODQjrOE5DFGEbJPjZMluBqhBW&#10;SZaALgv9/4PyB1BLAwQUAAAACACHTuJAogq5J0MCAABVBAAADgAAAGRycy9lMm9Eb2MueG1srVTN&#10;jtMwEL4j8Q6W7zRtabtQNV0trYqQlh9p4QFcx2ksEo8Zu02WK+I9eAGEOHDgT/sG2Vdi7HRLtVz2&#10;QA7RjGfm83zfTDI7baqS7RQ6DSblg16fM2UkZNpsUv7m9erBI86cFyYTJRiV8kvl+On8/r1Zbadq&#10;CAWUmUJGIMZNa5vywns7TRInC1UJ1wOrDAVzwEp4cnGTZChqQq/KZNjvT5IaMLMIUjlHp8suyPeI&#10;eBdAyHMt1RLktlLGd6ioSuGJkiu0dXweu81zJf3LPHfKszLlxNTHN11C9jq8k/lMTDcobKHlvgVx&#10;lxZucaqENnTpAWopvGBb1P9AVVoiOMh9T0KVdESiIsRi0L+lzUUhrIpcSGpnD6K7/wcrX+xeIdMZ&#10;bQJnRlQ08PZT+7P92n65/tB+b69Y+6P9Rsav9nP7u726/sgGQbTauinVXliq9s0TaAJAEMDZc5Bv&#10;HTOwKITZqDNEqAslMmo6ViZHpR2OCyDr+jlkdLvYeohATY5VACSNGKHTwC4PA1ONZ5IOh5Px4GRC&#10;IUmx4WDycDQah+4SMb0pt+j8UwUVC0bKkTYiwovdufNd6k1KbB9Kna10WUYHN+tFiWwnaHtW8dmj&#10;u+O00oRkA6GsQwwnkWeg1pH0zbrZ67aG7JIYI3TbSN8iGQXge85q2sSUu3dbgYqz8pkh1R4PRqOw&#10;utEZjU+G5OBxZH0cEUYSVMo9Z5258N26by3qTUE3dXMycEZK5zpqEEbSdbXvm7Ytqrj/MsI6H/sx&#10;6+/fYP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2e8CtgAAAAJAQAADwAAAAAAAAABACAAAAAi&#10;AAAAZHJzL2Rvd25yZXYueG1sUEsBAhQAFAAAAAgAh07iQKIKuSdDAgAAVQQAAA4AAAAAAAAAAQAg&#10;AAAAJwEAAGRycy9lMm9Eb2MueG1sUEsFBgAAAAAGAAYAWQEAAN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A3D7AA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6665B48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Ημερομηνία ……../………./2025</w:t>
                      </w:r>
                    </w:p>
                    <w:p w14:paraId="5FD0E893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45E4A8F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Υπογραφή &amp; Σφραγίδα</w:t>
                      </w:r>
                    </w:p>
                    <w:p w14:paraId="5F1DABB2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Νόμιμου εκπροσώπου</w:t>
                      </w:r>
                    </w:p>
                    <w:p w14:paraId="396E08D4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225E9A9E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258F81CA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4C89DD88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4AB12196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9DD3FF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60CA9846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7531BE7D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5B9C3657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0A32B916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19514BCD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2BAC68BE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7B03D6F8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7117CA17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38BF0888">
      <w:pPr>
        <w:autoSpaceDE w:val="0"/>
        <w:autoSpaceDN w:val="0"/>
        <w:adjustRightInd w:val="0"/>
        <w:ind w:firstLine="284"/>
        <w:jc w:val="center"/>
        <w:rPr>
          <w:rFonts w:ascii="Calibri" w:hAnsi="Calibri" w:cs="Calibri"/>
          <w:b/>
          <w:u w:val="single"/>
        </w:rPr>
      </w:pPr>
    </w:p>
    <w:p w14:paraId="0373EFA2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</w:p>
    <w:p w14:paraId="01A5BAEB"/>
    <w:sectPr>
      <w:footerReference r:id="rId5" w:type="default"/>
      <w:pgSz w:w="11906" w:h="16838"/>
      <w:pgMar w:top="1134" w:right="1276" w:bottom="102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A1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B897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1F12A42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EC"/>
    <w:rsid w:val="001556EC"/>
    <w:rsid w:val="003F3245"/>
    <w:rsid w:val="00926924"/>
    <w:rsid w:val="73B7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uiPriority w:val="99"/>
    <w:pPr>
      <w:tabs>
        <w:tab w:val="center" w:pos="4153"/>
        <w:tab w:val="right" w:pos="8306"/>
      </w:tabs>
    </w:pPr>
  </w:style>
  <w:style w:type="character" w:customStyle="1" w:styleId="5">
    <w:name w:val="Υποσέλιδο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947</Characters>
  <Lines>7</Lines>
  <Paragraphs>2</Paragraphs>
  <TotalTime>6</TotalTime>
  <ScaleCrop>false</ScaleCrop>
  <LinksUpToDate>false</LinksUpToDate>
  <CharactersWithSpaces>1120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2025-11-24T08:11:00Z</dcterms:created>
  <dc:creator>User</dc:creator>
  <cp:lastModifiedBy>User</cp:lastModifiedBy>
  <dcterms:modified xsi:type="dcterms:W3CDTF">2025-11-24T12:07:12Z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687DC1013231497B9506EE3958A49BE8_13</vt:lpwstr>
  </property>
</Properties>
</file>